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3C03" w14:textId="77777777" w:rsidR="002740DE" w:rsidRDefault="0094440F" w:rsidP="002740DE">
      <w:pPr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64057F">
        <w:rPr>
          <w:b/>
          <w:bCs/>
          <w:u w:val="single"/>
        </w:rPr>
        <w:t>nvulformulier d</w:t>
      </w:r>
      <w:r w:rsidR="002740DE">
        <w:rPr>
          <w:b/>
          <w:bCs/>
          <w:u w:val="single"/>
        </w:rPr>
        <w:t>eelname pilot begrazings</w:t>
      </w:r>
      <w:r w:rsidR="0064057F">
        <w:rPr>
          <w:b/>
          <w:bCs/>
          <w:u w:val="single"/>
        </w:rPr>
        <w:t>- en/of hooilandbheer</w:t>
      </w:r>
    </w:p>
    <w:p w14:paraId="16FFE30F" w14:textId="77777777" w:rsidR="002740DE" w:rsidRDefault="002740DE" w:rsidP="002740DE">
      <w:pPr>
        <w:contextualSpacing/>
      </w:pPr>
      <w:r>
        <w:t>Graag in onderstaande tabel uw gegevens zo compleet mogelijk invullen.</w:t>
      </w:r>
    </w:p>
    <w:p w14:paraId="71B6711E" w14:textId="31718DF2" w:rsidR="0064057F" w:rsidRDefault="002740DE" w:rsidP="002740DE">
      <w:pPr>
        <w:contextualSpacing/>
      </w:pPr>
      <w:r>
        <w:t>Na het verzamelen van alle aanmeldingen</w:t>
      </w:r>
      <w:r w:rsidR="0064057F">
        <w:t xml:space="preserve"> ontvangt u een totaaloverzicht van </w:t>
      </w:r>
      <w:r w:rsidR="00C26B4E">
        <w:t>“</w:t>
      </w:r>
      <w:r w:rsidR="0064057F">
        <w:t>vraag en aanbod</w:t>
      </w:r>
      <w:r w:rsidR="00C26B4E">
        <w:t>”</w:t>
      </w:r>
    </w:p>
    <w:p w14:paraId="7F1E6E5A" w14:textId="089EC2B8" w:rsidR="0064057F" w:rsidRDefault="0064057F" w:rsidP="002740DE">
      <w:pPr>
        <w:contextualSpacing/>
      </w:pPr>
      <w:r>
        <w:t>op het gebied van begrazings- en hooilandbeheer</w:t>
      </w:r>
      <w:r w:rsidR="005A2D35">
        <w:t xml:space="preserve"> in de regio Zuid-Limburg</w:t>
      </w:r>
      <w:r>
        <w:t>.</w:t>
      </w:r>
    </w:p>
    <w:p w14:paraId="4D7C669C" w14:textId="77777777" w:rsidR="0064057F" w:rsidRDefault="0064057F" w:rsidP="002740DE">
      <w:pPr>
        <w:contextualSpacing/>
      </w:pPr>
    </w:p>
    <w:p w14:paraId="38794883" w14:textId="0B1056EF" w:rsidR="0064057F" w:rsidRDefault="002740DE" w:rsidP="002740DE">
      <w:r>
        <w:t xml:space="preserve">Stuur dit formulier </w:t>
      </w:r>
      <w:r w:rsidR="0064057F">
        <w:rPr>
          <w:b/>
          <w:bCs/>
        </w:rPr>
        <w:t xml:space="preserve">uiterlijk </w:t>
      </w:r>
      <w:r w:rsidR="00C26B4E">
        <w:rPr>
          <w:b/>
          <w:bCs/>
        </w:rPr>
        <w:t>6</w:t>
      </w:r>
      <w:r w:rsidR="0064057F">
        <w:rPr>
          <w:b/>
          <w:bCs/>
        </w:rPr>
        <w:t xml:space="preserve"> februari 2020</w:t>
      </w:r>
      <w:r>
        <w:t xml:space="preserve"> naar</w:t>
      </w:r>
      <w:r w:rsidR="0064057F">
        <w:t xml:space="preserve">: </w:t>
      </w:r>
      <w:hyperlink r:id="rId7" w:history="1">
        <w:r w:rsidR="0064057F" w:rsidRPr="006B460F">
          <w:rPr>
            <w:rStyle w:val="Hyperlink"/>
          </w:rPr>
          <w:t>secretaris@natuurrijklimburgzuid.nl</w:t>
        </w:r>
      </w:hyperlink>
      <w:r w:rsidR="0064057F">
        <w:t>.</w:t>
      </w:r>
    </w:p>
    <w:p w14:paraId="1FDF9B44" w14:textId="77777777" w:rsidR="002740DE" w:rsidRDefault="002740DE" w:rsidP="002740D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739"/>
        <w:gridCol w:w="3740"/>
      </w:tblGrid>
      <w:tr w:rsidR="002740DE" w14:paraId="42EE4A48" w14:textId="77777777" w:rsidTr="008A3F0A">
        <w:tc>
          <w:tcPr>
            <w:tcW w:w="2972" w:type="dxa"/>
          </w:tcPr>
          <w:p w14:paraId="605432BA" w14:textId="77777777" w:rsidR="002740DE" w:rsidRDefault="0064057F" w:rsidP="00394BC5">
            <w:r>
              <w:t>Achternaam</w:t>
            </w:r>
            <w:r w:rsidR="002740DE" w:rsidRPr="000820B9">
              <w:t xml:space="preserve"> *</w:t>
            </w:r>
          </w:p>
          <w:p w14:paraId="192AFE29" w14:textId="77777777" w:rsidR="002740DE" w:rsidRDefault="002740DE" w:rsidP="00394BC5"/>
        </w:tc>
        <w:tc>
          <w:tcPr>
            <w:tcW w:w="7479" w:type="dxa"/>
            <w:gridSpan w:val="2"/>
          </w:tcPr>
          <w:p w14:paraId="42120D50" w14:textId="77777777" w:rsidR="005A2D35" w:rsidRDefault="005A2D35" w:rsidP="00394BC5"/>
          <w:p w14:paraId="216536A6" w14:textId="7F06C720" w:rsidR="005A2D35" w:rsidRDefault="005A2D35" w:rsidP="00394BC5"/>
        </w:tc>
      </w:tr>
      <w:tr w:rsidR="008A3F0A" w14:paraId="6F4584A3" w14:textId="77777777" w:rsidTr="008A3F0A">
        <w:tc>
          <w:tcPr>
            <w:tcW w:w="2972" w:type="dxa"/>
          </w:tcPr>
          <w:p w14:paraId="4AA48D0A" w14:textId="77777777" w:rsidR="008A3F0A" w:rsidRDefault="008A3F0A" w:rsidP="00394BC5">
            <w:r>
              <w:t>Postcode *</w:t>
            </w:r>
          </w:p>
          <w:p w14:paraId="25C38D27" w14:textId="77777777" w:rsidR="008A3F0A" w:rsidRDefault="008A3F0A" w:rsidP="00394BC5"/>
        </w:tc>
        <w:tc>
          <w:tcPr>
            <w:tcW w:w="7479" w:type="dxa"/>
            <w:gridSpan w:val="2"/>
          </w:tcPr>
          <w:p w14:paraId="2ACDE45E" w14:textId="77777777" w:rsidR="005A2D35" w:rsidRDefault="005A2D35" w:rsidP="00394BC5"/>
          <w:p w14:paraId="5A0AE6CF" w14:textId="0CF4EA51" w:rsidR="005A2D35" w:rsidRDefault="005A2D35" w:rsidP="00394BC5"/>
        </w:tc>
      </w:tr>
      <w:tr w:rsidR="002740DE" w14:paraId="1350C4FD" w14:textId="77777777" w:rsidTr="008A3F0A">
        <w:tc>
          <w:tcPr>
            <w:tcW w:w="2972" w:type="dxa"/>
          </w:tcPr>
          <w:p w14:paraId="58FE6191" w14:textId="77777777" w:rsidR="002740DE" w:rsidRDefault="0064057F" w:rsidP="00394BC5">
            <w:r>
              <w:t>Woonplaats</w:t>
            </w:r>
            <w:r w:rsidR="002740DE" w:rsidRPr="000820B9">
              <w:t xml:space="preserve"> *</w:t>
            </w:r>
          </w:p>
          <w:p w14:paraId="31F1D75C" w14:textId="77777777" w:rsidR="002740DE" w:rsidRDefault="002740DE" w:rsidP="00394BC5"/>
        </w:tc>
        <w:tc>
          <w:tcPr>
            <w:tcW w:w="7479" w:type="dxa"/>
            <w:gridSpan w:val="2"/>
          </w:tcPr>
          <w:p w14:paraId="13280BBF" w14:textId="77777777" w:rsidR="005A2D35" w:rsidRDefault="005A2D35" w:rsidP="00394BC5"/>
          <w:p w14:paraId="25DFBC8A" w14:textId="10A7DF23" w:rsidR="005A2D35" w:rsidRDefault="005A2D35" w:rsidP="00394BC5"/>
        </w:tc>
      </w:tr>
      <w:tr w:rsidR="002740DE" w14:paraId="10924A30" w14:textId="77777777" w:rsidTr="008A3F0A">
        <w:tc>
          <w:tcPr>
            <w:tcW w:w="2972" w:type="dxa"/>
          </w:tcPr>
          <w:p w14:paraId="1CA1E2FF" w14:textId="77777777" w:rsidR="002740DE" w:rsidRDefault="002740DE" w:rsidP="00394BC5">
            <w:r>
              <w:t>Em</w:t>
            </w:r>
            <w:r w:rsidRPr="000820B9">
              <w:t>ailadres *</w:t>
            </w:r>
          </w:p>
          <w:p w14:paraId="098E1640" w14:textId="77777777" w:rsidR="002740DE" w:rsidRDefault="002740DE" w:rsidP="00394BC5"/>
        </w:tc>
        <w:tc>
          <w:tcPr>
            <w:tcW w:w="7479" w:type="dxa"/>
            <w:gridSpan w:val="2"/>
          </w:tcPr>
          <w:p w14:paraId="795783C5" w14:textId="77777777" w:rsidR="005A2D35" w:rsidRDefault="005A2D35" w:rsidP="00394BC5"/>
          <w:p w14:paraId="2AF83EE9" w14:textId="31A09A98" w:rsidR="005A2D35" w:rsidRDefault="005A2D35" w:rsidP="00394BC5"/>
        </w:tc>
      </w:tr>
      <w:tr w:rsidR="002740DE" w14:paraId="1A3C4F37" w14:textId="77777777" w:rsidTr="008A3F0A">
        <w:tc>
          <w:tcPr>
            <w:tcW w:w="2972" w:type="dxa"/>
          </w:tcPr>
          <w:p w14:paraId="5734C93C" w14:textId="77777777" w:rsidR="002740DE" w:rsidRPr="00C26B4E" w:rsidRDefault="002740DE" w:rsidP="00394BC5">
            <w:pPr>
              <w:rPr>
                <w:b/>
                <w:bCs/>
              </w:rPr>
            </w:pPr>
            <w:r w:rsidRPr="00C26B4E">
              <w:rPr>
                <w:b/>
                <w:bCs/>
              </w:rPr>
              <w:t>A</w:t>
            </w:r>
            <w:r w:rsidR="0064057F" w:rsidRPr="00C26B4E">
              <w:rPr>
                <w:b/>
                <w:bCs/>
              </w:rPr>
              <w:t>lgemene Gegevens Verordening (AVG)</w:t>
            </w:r>
            <w:r w:rsidR="008D3A68" w:rsidRPr="00C26B4E">
              <w:rPr>
                <w:b/>
                <w:bCs/>
              </w:rPr>
              <w:t>*</w:t>
            </w:r>
          </w:p>
        </w:tc>
        <w:tc>
          <w:tcPr>
            <w:tcW w:w="7479" w:type="dxa"/>
            <w:gridSpan w:val="2"/>
          </w:tcPr>
          <w:p w14:paraId="1F18ECAC" w14:textId="380CED0D" w:rsidR="002740DE" w:rsidRPr="00C26B4E" w:rsidRDefault="002740DE" w:rsidP="008A3F0A">
            <w:pPr>
              <w:rPr>
                <w:rFonts w:ascii="Segoe UI Symbol" w:hAnsi="Segoe UI Symbol" w:cs="Segoe UI Symbol"/>
                <w:b/>
                <w:bCs/>
              </w:rPr>
            </w:pPr>
            <w:r w:rsidRPr="00C26B4E">
              <w:rPr>
                <w:rFonts w:ascii="Segoe UI Symbol" w:hAnsi="Segoe UI Symbol" w:cs="Segoe UI Symbol"/>
                <w:b/>
                <w:bCs/>
              </w:rPr>
              <w:t xml:space="preserve">☐ ik geef toestemming </w:t>
            </w:r>
            <w:r w:rsidR="008A3F0A" w:rsidRPr="00C26B4E">
              <w:rPr>
                <w:rFonts w:ascii="Segoe UI Symbol" w:hAnsi="Segoe UI Symbol" w:cs="Segoe UI Symbol"/>
                <w:b/>
                <w:bCs/>
              </w:rPr>
              <w:t xml:space="preserve">aan Natuurrijk Limburg Zuid U.A. </w:t>
            </w:r>
            <w:r w:rsidRPr="00C26B4E">
              <w:rPr>
                <w:rFonts w:ascii="Segoe UI Symbol" w:hAnsi="Segoe UI Symbol" w:cs="Segoe UI Symbol"/>
                <w:b/>
                <w:bCs/>
              </w:rPr>
              <w:t xml:space="preserve">voor het </w:t>
            </w:r>
            <w:r w:rsidR="0064057F" w:rsidRPr="00C26B4E">
              <w:rPr>
                <w:rFonts w:ascii="Segoe UI Symbol" w:hAnsi="Segoe UI Symbol" w:cs="Segoe UI Symbol"/>
                <w:b/>
                <w:bCs/>
              </w:rPr>
              <w:t xml:space="preserve">delen </w:t>
            </w:r>
            <w:r w:rsidR="008A3F0A" w:rsidRPr="00C26B4E">
              <w:rPr>
                <w:rFonts w:ascii="Segoe UI Symbol" w:hAnsi="Segoe UI Symbol" w:cs="Segoe UI Symbol"/>
                <w:b/>
                <w:bCs/>
              </w:rPr>
              <w:t>van de informatie op dit formulier met andere deelnemers aan de pilot</w:t>
            </w:r>
            <w:r w:rsidR="008D3A68" w:rsidRPr="00C26B4E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="008A3F0A" w:rsidRPr="00C26B4E">
              <w:rPr>
                <w:rFonts w:ascii="Segoe UI Symbol" w:hAnsi="Segoe UI Symbol" w:cs="Segoe UI Symbol"/>
                <w:b/>
                <w:bCs/>
              </w:rPr>
              <w:t>begrazings- en/of hooilandbeheer.</w:t>
            </w:r>
          </w:p>
        </w:tc>
      </w:tr>
      <w:tr w:rsidR="005A2D35" w14:paraId="763E26C3" w14:textId="77777777" w:rsidTr="008A3F0A">
        <w:tc>
          <w:tcPr>
            <w:tcW w:w="2972" w:type="dxa"/>
          </w:tcPr>
          <w:p w14:paraId="59287209" w14:textId="0079F11A" w:rsidR="005A2D35" w:rsidRPr="00C26B4E" w:rsidRDefault="005A2D35" w:rsidP="00394BC5">
            <w:pPr>
              <w:rPr>
                <w:b/>
                <w:bCs/>
              </w:rPr>
            </w:pPr>
            <w:r w:rsidRPr="00C26B4E">
              <w:rPr>
                <w:b/>
                <w:bCs/>
              </w:rPr>
              <w:t>Bevestiging deelname aan de pilot begrazings- en hooilandbeheer 2020</w:t>
            </w:r>
          </w:p>
        </w:tc>
        <w:tc>
          <w:tcPr>
            <w:tcW w:w="7479" w:type="dxa"/>
            <w:gridSpan w:val="2"/>
          </w:tcPr>
          <w:p w14:paraId="0B0C4FF4" w14:textId="04AB3B41" w:rsidR="005A2D35" w:rsidRPr="00C26B4E" w:rsidRDefault="005A2D35" w:rsidP="008A3F0A">
            <w:pPr>
              <w:rPr>
                <w:rFonts w:ascii="Segoe UI Symbol" w:hAnsi="Segoe UI Symbol" w:cs="Segoe UI Symbol"/>
                <w:b/>
                <w:bCs/>
              </w:rPr>
            </w:pPr>
            <w:r w:rsidRPr="00C26B4E">
              <w:rPr>
                <w:rFonts w:ascii="Segoe UI Symbol" w:hAnsi="Segoe UI Symbol" w:cs="Segoe UI Symbol"/>
                <w:b/>
                <w:bCs/>
              </w:rPr>
              <w:t>☐ bovenvermelde persoon neemt in 2020 deel aan de pilot begrazings- en hooilandbeheer van Natuurrijk Limburg Zuid U.A.</w:t>
            </w:r>
          </w:p>
          <w:p w14:paraId="7FABA0A0" w14:textId="4E392CA0" w:rsidR="005A2D35" w:rsidRPr="00C26B4E" w:rsidRDefault="005A2D35" w:rsidP="008A3F0A">
            <w:pPr>
              <w:rPr>
                <w:rFonts w:ascii="Segoe UI Symbol" w:hAnsi="Segoe UI Symbol" w:cs="Segoe UI Symbol"/>
                <w:b/>
                <w:bCs/>
              </w:rPr>
            </w:pPr>
          </w:p>
        </w:tc>
      </w:tr>
      <w:tr w:rsidR="008A3F0A" w14:paraId="48ADD9E3" w14:textId="77777777" w:rsidTr="008A3F0A">
        <w:tc>
          <w:tcPr>
            <w:tcW w:w="2972" w:type="dxa"/>
            <w:shd w:val="clear" w:color="auto" w:fill="D9D9D9" w:themeFill="background1" w:themeFillShade="D9"/>
          </w:tcPr>
          <w:p w14:paraId="16B7A476" w14:textId="77777777" w:rsidR="008A3F0A" w:rsidRDefault="008A3F0A" w:rsidP="0064057F"/>
        </w:tc>
        <w:tc>
          <w:tcPr>
            <w:tcW w:w="3739" w:type="dxa"/>
            <w:shd w:val="clear" w:color="auto" w:fill="D9D9D9" w:themeFill="background1" w:themeFillShade="D9"/>
          </w:tcPr>
          <w:p w14:paraId="1E2CEE2E" w14:textId="77777777" w:rsidR="008A3F0A" w:rsidRPr="008A3F0A" w:rsidRDefault="008A3F0A" w:rsidP="008A3F0A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3740" w:type="dxa"/>
            <w:shd w:val="clear" w:color="auto" w:fill="D9D9D9" w:themeFill="background1" w:themeFillShade="D9"/>
          </w:tcPr>
          <w:p w14:paraId="3CBA0DBD" w14:textId="77777777" w:rsidR="008A3F0A" w:rsidRPr="008A3F0A" w:rsidRDefault="008A3F0A" w:rsidP="008A3F0A">
            <w:pPr>
              <w:jc w:val="center"/>
              <w:rPr>
                <w:b/>
                <w:bCs/>
              </w:rPr>
            </w:pPr>
          </w:p>
        </w:tc>
      </w:tr>
      <w:tr w:rsidR="0064057F" w14:paraId="01F8EA03" w14:textId="77777777" w:rsidTr="008A3F0A">
        <w:tc>
          <w:tcPr>
            <w:tcW w:w="2972" w:type="dxa"/>
          </w:tcPr>
          <w:p w14:paraId="508CA537" w14:textId="11222CAA" w:rsidR="0064057F" w:rsidRPr="008D3A68" w:rsidRDefault="00C26B4E" w:rsidP="006405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Kies hieronder </w:t>
            </w:r>
            <w:r w:rsidRPr="00C26B4E">
              <w:rPr>
                <w:b/>
                <w:bCs/>
                <w:i/>
                <w:iCs/>
                <w:u w:val="single"/>
              </w:rPr>
              <w:t>welk soort</w:t>
            </w:r>
            <w:r>
              <w:rPr>
                <w:b/>
                <w:bCs/>
                <w:i/>
                <w:iCs/>
              </w:rPr>
              <w:t xml:space="preserve"> aanbod en/of vraag u heeft en vul dan </w:t>
            </w:r>
            <w:r w:rsidRPr="00C26B4E">
              <w:rPr>
                <w:b/>
                <w:bCs/>
                <w:i/>
                <w:iCs/>
                <w:u w:val="single"/>
              </w:rPr>
              <w:t xml:space="preserve">in de rechterkolommen </w:t>
            </w:r>
            <w:r w:rsidR="0064057F" w:rsidRPr="00C26B4E">
              <w:rPr>
                <w:b/>
                <w:bCs/>
                <w:i/>
                <w:iCs/>
                <w:u w:val="single"/>
              </w:rPr>
              <w:t>de oppervlakte in hectare</w:t>
            </w:r>
            <w:r w:rsidR="0064057F" w:rsidRPr="008D3A68">
              <w:rPr>
                <w:b/>
                <w:bCs/>
                <w:i/>
                <w:iCs/>
              </w:rPr>
              <w:t xml:space="preserve"> in.</w:t>
            </w:r>
          </w:p>
          <w:p w14:paraId="3EAB2152" w14:textId="77777777" w:rsidR="008A3F0A" w:rsidRDefault="008A3F0A" w:rsidP="0064057F"/>
        </w:tc>
        <w:tc>
          <w:tcPr>
            <w:tcW w:w="3739" w:type="dxa"/>
          </w:tcPr>
          <w:p w14:paraId="462A27AC" w14:textId="77777777" w:rsidR="0064057F" w:rsidRPr="008A3F0A" w:rsidRDefault="0064057F" w:rsidP="008A3F0A">
            <w:pPr>
              <w:jc w:val="center"/>
              <w:rPr>
                <w:rFonts w:ascii="Segoe UI Symbol" w:hAnsi="Segoe UI Symbol" w:cs="Segoe UI Symbol"/>
                <w:b/>
                <w:bCs/>
              </w:rPr>
            </w:pPr>
            <w:bookmarkStart w:id="0" w:name="_GoBack"/>
            <w:bookmarkEnd w:id="0"/>
            <w:r w:rsidRPr="008A3F0A">
              <w:rPr>
                <w:rFonts w:ascii="Segoe UI Symbol" w:hAnsi="Segoe UI Symbol" w:cs="Segoe UI Symbol"/>
                <w:b/>
                <w:bCs/>
              </w:rPr>
              <w:t>Aanbod</w:t>
            </w:r>
            <w:r w:rsidR="008A3F0A">
              <w:rPr>
                <w:rFonts w:ascii="Segoe UI Symbol" w:hAnsi="Segoe UI Symbol" w:cs="Segoe UI Symbol"/>
                <w:b/>
                <w:bCs/>
              </w:rPr>
              <w:t xml:space="preserve"> in hectare</w:t>
            </w:r>
          </w:p>
        </w:tc>
        <w:tc>
          <w:tcPr>
            <w:tcW w:w="3740" w:type="dxa"/>
          </w:tcPr>
          <w:p w14:paraId="5A40C601" w14:textId="77777777" w:rsidR="0064057F" w:rsidRPr="008A3F0A" w:rsidRDefault="0064057F" w:rsidP="008A3F0A">
            <w:pPr>
              <w:jc w:val="center"/>
              <w:rPr>
                <w:b/>
                <w:bCs/>
              </w:rPr>
            </w:pPr>
            <w:r w:rsidRPr="008A3F0A">
              <w:rPr>
                <w:b/>
                <w:bCs/>
              </w:rPr>
              <w:t>Vraag</w:t>
            </w:r>
            <w:r w:rsidR="008A3F0A">
              <w:rPr>
                <w:b/>
                <w:bCs/>
              </w:rPr>
              <w:t xml:space="preserve"> in hectare</w:t>
            </w:r>
          </w:p>
        </w:tc>
      </w:tr>
      <w:tr w:rsidR="0064057F" w14:paraId="57AAB0EC" w14:textId="77777777" w:rsidTr="008A3F0A">
        <w:tc>
          <w:tcPr>
            <w:tcW w:w="2972" w:type="dxa"/>
          </w:tcPr>
          <w:p w14:paraId="453619CE" w14:textId="77777777" w:rsidR="0064057F" w:rsidRDefault="0064057F" w:rsidP="00394BC5">
            <w:r>
              <w:t>Begrazing Rundvee</w:t>
            </w:r>
          </w:p>
          <w:p w14:paraId="4788CDD4" w14:textId="77777777" w:rsidR="0064057F" w:rsidRDefault="0064057F" w:rsidP="00394BC5"/>
          <w:p w14:paraId="664D0E43" w14:textId="77777777" w:rsidR="008D3A68" w:rsidRDefault="008D3A68" w:rsidP="00394BC5"/>
        </w:tc>
        <w:tc>
          <w:tcPr>
            <w:tcW w:w="3739" w:type="dxa"/>
          </w:tcPr>
          <w:p w14:paraId="35290EC9" w14:textId="77777777" w:rsidR="0064057F" w:rsidRDefault="0064057F" w:rsidP="00394BC5"/>
        </w:tc>
        <w:tc>
          <w:tcPr>
            <w:tcW w:w="3740" w:type="dxa"/>
          </w:tcPr>
          <w:p w14:paraId="032904D2" w14:textId="77777777" w:rsidR="0064057F" w:rsidRDefault="0064057F" w:rsidP="00394BC5"/>
        </w:tc>
      </w:tr>
      <w:tr w:rsidR="0064057F" w14:paraId="1A920C0B" w14:textId="77777777" w:rsidTr="008A3F0A">
        <w:tc>
          <w:tcPr>
            <w:tcW w:w="2972" w:type="dxa"/>
          </w:tcPr>
          <w:p w14:paraId="4A523643" w14:textId="77777777" w:rsidR="0064057F" w:rsidRDefault="0064057F" w:rsidP="00394BC5">
            <w:r>
              <w:t>Begrazing Paarden</w:t>
            </w:r>
          </w:p>
          <w:p w14:paraId="4EF881BB" w14:textId="77777777" w:rsidR="008D3A68" w:rsidRDefault="008D3A68" w:rsidP="00394BC5"/>
          <w:p w14:paraId="2E95B129" w14:textId="77777777" w:rsidR="008A3F0A" w:rsidRPr="000820B9" w:rsidRDefault="008A3F0A" w:rsidP="00394BC5"/>
        </w:tc>
        <w:tc>
          <w:tcPr>
            <w:tcW w:w="3739" w:type="dxa"/>
          </w:tcPr>
          <w:p w14:paraId="3FBA3DA6" w14:textId="77777777" w:rsidR="0064057F" w:rsidRPr="000820B9" w:rsidRDefault="0064057F" w:rsidP="00394BC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740" w:type="dxa"/>
          </w:tcPr>
          <w:p w14:paraId="66DBD548" w14:textId="77777777" w:rsidR="0064057F" w:rsidRPr="000820B9" w:rsidRDefault="0064057F" w:rsidP="00394BC5">
            <w:pPr>
              <w:rPr>
                <w:rFonts w:ascii="Segoe UI Symbol" w:hAnsi="Segoe UI Symbol" w:cs="Segoe UI Symbol"/>
              </w:rPr>
            </w:pPr>
          </w:p>
        </w:tc>
      </w:tr>
      <w:tr w:rsidR="0064057F" w14:paraId="698A93DE" w14:textId="77777777" w:rsidTr="008A3F0A">
        <w:tc>
          <w:tcPr>
            <w:tcW w:w="2972" w:type="dxa"/>
          </w:tcPr>
          <w:p w14:paraId="6FE4B026" w14:textId="77777777" w:rsidR="0064057F" w:rsidRDefault="0064057F" w:rsidP="00394BC5">
            <w:r>
              <w:t>Begrazing Schapen</w:t>
            </w:r>
          </w:p>
          <w:p w14:paraId="33469DD0" w14:textId="77777777" w:rsidR="008D3A68" w:rsidRDefault="008D3A68" w:rsidP="00394BC5"/>
          <w:p w14:paraId="3720FFB7" w14:textId="77777777" w:rsidR="0064057F" w:rsidRPr="000820B9" w:rsidRDefault="0064057F" w:rsidP="00394BC5"/>
        </w:tc>
        <w:tc>
          <w:tcPr>
            <w:tcW w:w="3739" w:type="dxa"/>
          </w:tcPr>
          <w:p w14:paraId="07FEF071" w14:textId="77777777" w:rsidR="0064057F" w:rsidRPr="000820B9" w:rsidRDefault="0064057F" w:rsidP="00394BC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3740" w:type="dxa"/>
          </w:tcPr>
          <w:p w14:paraId="5A5AD42C" w14:textId="77777777" w:rsidR="0064057F" w:rsidRPr="000820B9" w:rsidRDefault="0064057F" w:rsidP="00394BC5">
            <w:pPr>
              <w:rPr>
                <w:rFonts w:ascii="Segoe UI Symbol" w:hAnsi="Segoe UI Symbol" w:cs="Segoe UI Symbol"/>
              </w:rPr>
            </w:pPr>
          </w:p>
        </w:tc>
      </w:tr>
      <w:tr w:rsidR="0064057F" w14:paraId="2033F7CA" w14:textId="77777777" w:rsidTr="008A3F0A">
        <w:tc>
          <w:tcPr>
            <w:tcW w:w="2972" w:type="dxa"/>
          </w:tcPr>
          <w:p w14:paraId="04579D78" w14:textId="77777777" w:rsidR="006C0545" w:rsidRDefault="008A3F0A" w:rsidP="00394BC5">
            <w:r>
              <w:t xml:space="preserve">Begrazing anders </w:t>
            </w:r>
          </w:p>
          <w:p w14:paraId="3040B4B3" w14:textId="77777777" w:rsidR="0064057F" w:rsidRDefault="008A3F0A" w:rsidP="00394BC5">
            <w:r>
              <w:t>namelijk:………</w:t>
            </w:r>
            <w:r w:rsidR="006C0545">
              <w:t>………….</w:t>
            </w:r>
            <w:r>
              <w:t>.</w:t>
            </w:r>
          </w:p>
          <w:p w14:paraId="3D610208" w14:textId="77777777" w:rsidR="008D3A68" w:rsidRDefault="008D3A68" w:rsidP="00394BC5"/>
        </w:tc>
        <w:tc>
          <w:tcPr>
            <w:tcW w:w="3739" w:type="dxa"/>
          </w:tcPr>
          <w:p w14:paraId="4D97BFED" w14:textId="77777777" w:rsidR="0064057F" w:rsidRDefault="0064057F" w:rsidP="00394BC5"/>
        </w:tc>
        <w:tc>
          <w:tcPr>
            <w:tcW w:w="3740" w:type="dxa"/>
          </w:tcPr>
          <w:p w14:paraId="51AACAD4" w14:textId="77777777" w:rsidR="0064057F" w:rsidRDefault="0064057F" w:rsidP="00394BC5"/>
        </w:tc>
      </w:tr>
      <w:tr w:rsidR="008A3F0A" w14:paraId="55A5F412" w14:textId="77777777" w:rsidTr="008A3F0A">
        <w:tc>
          <w:tcPr>
            <w:tcW w:w="2972" w:type="dxa"/>
          </w:tcPr>
          <w:p w14:paraId="04B5D2E2" w14:textId="77777777" w:rsidR="008A3F0A" w:rsidRDefault="008A3F0A" w:rsidP="008D3A68">
            <w:r>
              <w:t>Begrazing geen voorkeur</w:t>
            </w:r>
            <w:r w:rsidR="008D3A68">
              <w:t xml:space="preserve"> diersoort</w:t>
            </w:r>
          </w:p>
          <w:p w14:paraId="4E67DB0D" w14:textId="77777777" w:rsidR="008D3A68" w:rsidRDefault="008D3A68" w:rsidP="008D3A68"/>
        </w:tc>
        <w:tc>
          <w:tcPr>
            <w:tcW w:w="3739" w:type="dxa"/>
          </w:tcPr>
          <w:p w14:paraId="014B6F59" w14:textId="77777777" w:rsidR="008A3F0A" w:rsidRDefault="008A3F0A" w:rsidP="00394BC5"/>
        </w:tc>
        <w:tc>
          <w:tcPr>
            <w:tcW w:w="3740" w:type="dxa"/>
          </w:tcPr>
          <w:p w14:paraId="45FB52D8" w14:textId="77777777" w:rsidR="008A3F0A" w:rsidRDefault="008A3F0A" w:rsidP="00394BC5"/>
        </w:tc>
      </w:tr>
      <w:tr w:rsidR="008A3F0A" w14:paraId="7DABD14C" w14:textId="77777777" w:rsidTr="008A3F0A">
        <w:tc>
          <w:tcPr>
            <w:tcW w:w="2972" w:type="dxa"/>
          </w:tcPr>
          <w:p w14:paraId="5A914668" w14:textId="77777777" w:rsidR="008A3F0A" w:rsidRDefault="008A3F0A" w:rsidP="00394BC5">
            <w:r>
              <w:t>Hooiland beheer</w:t>
            </w:r>
          </w:p>
          <w:p w14:paraId="1246E4E4" w14:textId="77777777" w:rsidR="008D3A68" w:rsidRDefault="008D3A68" w:rsidP="00394BC5">
            <w:r>
              <w:t>Maaien en afvoeren</w:t>
            </w:r>
          </w:p>
          <w:p w14:paraId="44C7C1E4" w14:textId="77777777" w:rsidR="008A3F0A" w:rsidRDefault="008A3F0A" w:rsidP="00394BC5"/>
        </w:tc>
        <w:tc>
          <w:tcPr>
            <w:tcW w:w="3739" w:type="dxa"/>
          </w:tcPr>
          <w:p w14:paraId="3E66111C" w14:textId="77777777" w:rsidR="008A3F0A" w:rsidRDefault="008A3F0A" w:rsidP="00394BC5"/>
        </w:tc>
        <w:tc>
          <w:tcPr>
            <w:tcW w:w="3740" w:type="dxa"/>
          </w:tcPr>
          <w:p w14:paraId="6CAB2B5F" w14:textId="77777777" w:rsidR="008A3F0A" w:rsidRDefault="008A3F0A" w:rsidP="00394BC5"/>
        </w:tc>
      </w:tr>
      <w:tr w:rsidR="008A3F0A" w14:paraId="2E5AC9B4" w14:textId="77777777" w:rsidTr="008D3A68">
        <w:tc>
          <w:tcPr>
            <w:tcW w:w="2972" w:type="dxa"/>
            <w:shd w:val="clear" w:color="auto" w:fill="D9D9D9" w:themeFill="background1" w:themeFillShade="D9"/>
          </w:tcPr>
          <w:p w14:paraId="43893F21" w14:textId="77777777" w:rsidR="008A3F0A" w:rsidRDefault="008A3F0A" w:rsidP="00394BC5"/>
        </w:tc>
        <w:tc>
          <w:tcPr>
            <w:tcW w:w="3739" w:type="dxa"/>
            <w:shd w:val="clear" w:color="auto" w:fill="D9D9D9" w:themeFill="background1" w:themeFillShade="D9"/>
          </w:tcPr>
          <w:p w14:paraId="0347ABD6" w14:textId="77777777" w:rsidR="008A3F0A" w:rsidRDefault="008A3F0A" w:rsidP="00394BC5"/>
        </w:tc>
        <w:tc>
          <w:tcPr>
            <w:tcW w:w="3740" w:type="dxa"/>
            <w:shd w:val="clear" w:color="auto" w:fill="D9D9D9" w:themeFill="background1" w:themeFillShade="D9"/>
          </w:tcPr>
          <w:p w14:paraId="6F97D1DC" w14:textId="77777777" w:rsidR="008A3F0A" w:rsidRDefault="008A3F0A" w:rsidP="00394BC5"/>
        </w:tc>
      </w:tr>
    </w:tbl>
    <w:p w14:paraId="21AB0799" w14:textId="1BBB6D63" w:rsidR="002740DE" w:rsidRDefault="005A2D35" w:rsidP="002740DE">
      <w:pPr>
        <w:rPr>
          <w:b/>
          <w:bCs/>
        </w:rPr>
      </w:pPr>
      <w:r>
        <w:rPr>
          <w:i/>
          <w:iCs/>
          <w:sz w:val="18"/>
          <w:szCs w:val="18"/>
        </w:rPr>
        <w:t>*</w:t>
      </w:r>
      <w:r w:rsidR="002740DE" w:rsidRPr="00E424AD">
        <w:rPr>
          <w:i/>
          <w:iCs/>
          <w:sz w:val="18"/>
          <w:szCs w:val="18"/>
        </w:rPr>
        <w:t>= verplicht</w:t>
      </w:r>
      <w:r w:rsidR="002740DE">
        <w:rPr>
          <w:i/>
          <w:iCs/>
          <w:sz w:val="18"/>
          <w:szCs w:val="18"/>
        </w:rPr>
        <w:t xml:space="preserve"> invulveld</w:t>
      </w:r>
    </w:p>
    <w:p w14:paraId="394F42C3" w14:textId="77777777" w:rsidR="002740DE" w:rsidRPr="00FE642F" w:rsidRDefault="002740DE" w:rsidP="002740DE">
      <w:pPr>
        <w:pStyle w:val="text"/>
        <w:tabs>
          <w:tab w:val="left" w:pos="1134"/>
          <w:tab w:val="left" w:pos="1418"/>
        </w:tabs>
        <w:ind w:left="0"/>
        <w:rPr>
          <w:color w:val="FF0000"/>
        </w:rPr>
      </w:pPr>
    </w:p>
    <w:p w14:paraId="30C105F0" w14:textId="77777777" w:rsidR="00E41E47" w:rsidRDefault="00E41E47"/>
    <w:sectPr w:rsidR="00E41E47" w:rsidSect="001157C8">
      <w:headerReference w:type="first" r:id="rId8"/>
      <w:footerReference w:type="first" r:id="rId9"/>
      <w:pgSz w:w="11901" w:h="16834" w:code="9"/>
      <w:pgMar w:top="720" w:right="720" w:bottom="720" w:left="720" w:header="709" w:footer="425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4A87" w14:textId="77777777" w:rsidR="00D32970" w:rsidRDefault="00D32970" w:rsidP="0094440F">
      <w:r>
        <w:separator/>
      </w:r>
    </w:p>
  </w:endnote>
  <w:endnote w:type="continuationSeparator" w:id="0">
    <w:p w14:paraId="19CBDBD9" w14:textId="77777777" w:rsidR="00D32970" w:rsidRDefault="00D32970" w:rsidP="009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F1B" w14:textId="77777777" w:rsidR="00B347A8" w:rsidRPr="0057169A" w:rsidRDefault="00D32970" w:rsidP="0057169A">
    <w:pPr>
      <w:pStyle w:val="Voettekst"/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C06D" w14:textId="77777777" w:rsidR="00D32970" w:rsidRDefault="00D32970" w:rsidP="0094440F">
      <w:r>
        <w:separator/>
      </w:r>
    </w:p>
  </w:footnote>
  <w:footnote w:type="continuationSeparator" w:id="0">
    <w:p w14:paraId="7A99FA7F" w14:textId="77777777" w:rsidR="00D32970" w:rsidRDefault="00D32970" w:rsidP="0094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CE3F" w14:textId="77777777" w:rsidR="00026951" w:rsidRPr="00026951" w:rsidRDefault="0064057F" w:rsidP="00026951">
    <w:pPr>
      <w:pStyle w:val="Koptekst"/>
    </w:pPr>
    <w:r>
      <w:tab/>
    </w:r>
    <w:r>
      <w:tab/>
    </w:r>
    <w:r w:rsidR="0094440F">
      <w:rPr>
        <w:noProof/>
      </w:rPr>
      <w:drawing>
        <wp:inline distT="0" distB="0" distL="0" distR="0" wp14:anchorId="47C405FE" wp14:editId="4626AFE0">
          <wp:extent cx="2487295" cy="1268095"/>
          <wp:effectExtent l="0" t="0" r="8255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442B8"/>
    <w:multiLevelType w:val="multilevel"/>
    <w:tmpl w:val="CB7CF8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4DD34D1"/>
    <w:multiLevelType w:val="multilevel"/>
    <w:tmpl w:val="F860159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426" w:firstLine="0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Bijlage %4"/>
      <w:lvlJc w:val="left"/>
      <w:pPr>
        <w:tabs>
          <w:tab w:val="num" w:pos="0"/>
        </w:tabs>
        <w:ind w:left="-28" w:firstLine="0"/>
      </w:pPr>
      <w:rPr>
        <w:rFonts w:hint="default"/>
      </w:rPr>
    </w:lvl>
    <w:lvl w:ilvl="4">
      <w:start w:val="1"/>
      <w:numFmt w:val="none"/>
      <w:pStyle w:val="Kop5"/>
      <w:lvlText w:val="Samenvatting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E"/>
    <w:rsid w:val="00033506"/>
    <w:rsid w:val="00263C7D"/>
    <w:rsid w:val="002740DE"/>
    <w:rsid w:val="0030079D"/>
    <w:rsid w:val="005A2D35"/>
    <w:rsid w:val="0064057F"/>
    <w:rsid w:val="006C0545"/>
    <w:rsid w:val="007E4893"/>
    <w:rsid w:val="008A3F0A"/>
    <w:rsid w:val="008D3A68"/>
    <w:rsid w:val="0094440F"/>
    <w:rsid w:val="009544D5"/>
    <w:rsid w:val="00A22C46"/>
    <w:rsid w:val="00BC1FBD"/>
    <w:rsid w:val="00BD4594"/>
    <w:rsid w:val="00C26B4E"/>
    <w:rsid w:val="00D32970"/>
    <w:rsid w:val="00E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D40C"/>
  <w15:chartTrackingRefBased/>
  <w15:docId w15:val="{45840286-6D64-42B7-AE2D-2D4A4EF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0DE"/>
    <w:pPr>
      <w:spacing w:after="0" w:line="240" w:lineRule="auto"/>
    </w:pPr>
    <w:rPr>
      <w:szCs w:val="20"/>
      <w:lang w:val="nl" w:eastAsia="nl-NL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263C7D"/>
    <w:pPr>
      <w:numPr>
        <w:numId w:val="16"/>
      </w:numPr>
      <w:tabs>
        <w:tab w:val="left" w:pos="2835"/>
      </w:tabs>
      <w:suppressAutoHyphens/>
      <w:spacing w:before="240" w:after="480" w:line="312" w:lineRule="auto"/>
      <w:outlineLvl w:val="0"/>
    </w:pPr>
    <w:rPr>
      <w:rFonts w:ascii="Tahoma" w:hAnsi="Tahoma"/>
      <w:b/>
      <w:spacing w:val="6"/>
      <w:kern w:val="28"/>
      <w:sz w:val="32"/>
      <w:lang w:val="nl-NL" w:eastAsia="en-US"/>
    </w:rPr>
  </w:style>
  <w:style w:type="paragraph" w:styleId="Kop2">
    <w:name w:val="heading 2"/>
    <w:aliases w:val="Paragraaf"/>
    <w:next w:val="Standaard"/>
    <w:link w:val="Kop2Char"/>
    <w:autoRedefine/>
    <w:qFormat/>
    <w:rsid w:val="00263C7D"/>
    <w:pPr>
      <w:keepNext/>
      <w:keepLines/>
      <w:spacing w:before="600" w:after="240" w:line="312" w:lineRule="auto"/>
      <w:ind w:hanging="709"/>
      <w:outlineLvl w:val="1"/>
    </w:pPr>
    <w:rPr>
      <w:rFonts w:ascii="Tahoma" w:hAnsi="Tahoma" w:cs="Tahoma"/>
      <w:b/>
      <w:bCs/>
      <w:spacing w:val="12"/>
      <w:lang w:eastAsia="nl-NL"/>
    </w:rPr>
  </w:style>
  <w:style w:type="paragraph" w:styleId="Kop3">
    <w:name w:val="heading 3"/>
    <w:aliases w:val="Subparagraaf"/>
    <w:basedOn w:val="Standaard"/>
    <w:next w:val="Standaard"/>
    <w:link w:val="Kop3Char"/>
    <w:autoRedefine/>
    <w:qFormat/>
    <w:rsid w:val="00263C7D"/>
    <w:pPr>
      <w:keepNext/>
      <w:numPr>
        <w:ilvl w:val="2"/>
        <w:numId w:val="10"/>
      </w:numPr>
      <w:suppressAutoHyphens/>
      <w:spacing w:before="480" w:after="120" w:line="312" w:lineRule="auto"/>
      <w:outlineLvl w:val="2"/>
    </w:pPr>
    <w:rPr>
      <w:rFonts w:ascii="Tahoma" w:hAnsi="Tahoma" w:cs="Tahoma"/>
      <w:i/>
      <w:iCs/>
      <w:spacing w:val="12"/>
      <w:lang w:val="nl-NL" w:eastAsia="en-US"/>
    </w:rPr>
  </w:style>
  <w:style w:type="paragraph" w:styleId="Kop4">
    <w:name w:val="heading 4"/>
    <w:aliases w:val="Bijlage"/>
    <w:basedOn w:val="Kop1"/>
    <w:next w:val="Standaard"/>
    <w:link w:val="Kop4Char"/>
    <w:qFormat/>
    <w:rsid w:val="00263C7D"/>
    <w:pPr>
      <w:numPr>
        <w:ilvl w:val="3"/>
      </w:numPr>
      <w:outlineLvl w:val="3"/>
    </w:pPr>
  </w:style>
  <w:style w:type="paragraph" w:styleId="Kop5">
    <w:name w:val="heading 5"/>
    <w:basedOn w:val="Standaard"/>
    <w:next w:val="Standaard"/>
    <w:link w:val="Kop5Char"/>
    <w:qFormat/>
    <w:rsid w:val="00263C7D"/>
    <w:pPr>
      <w:numPr>
        <w:ilvl w:val="4"/>
        <w:numId w:val="16"/>
      </w:numPr>
      <w:suppressAutoHyphens/>
      <w:spacing w:after="160" w:line="312" w:lineRule="auto"/>
      <w:outlineLvl w:val="4"/>
    </w:pPr>
    <w:rPr>
      <w:sz w:val="20"/>
      <w:lang w:val="nl-NL" w:eastAsia="en-US"/>
    </w:rPr>
  </w:style>
  <w:style w:type="paragraph" w:styleId="Kop6">
    <w:name w:val="heading 6"/>
    <w:basedOn w:val="Standaard"/>
    <w:next w:val="Standaard"/>
    <w:link w:val="Kop6Char"/>
    <w:qFormat/>
    <w:rsid w:val="00263C7D"/>
    <w:pPr>
      <w:numPr>
        <w:ilvl w:val="5"/>
        <w:numId w:val="16"/>
      </w:numPr>
      <w:suppressAutoHyphens/>
      <w:spacing w:after="160" w:line="312" w:lineRule="auto"/>
      <w:outlineLvl w:val="5"/>
    </w:pPr>
    <w:rPr>
      <w:sz w:val="20"/>
      <w:lang w:val="nl-NL" w:eastAsia="en-US"/>
    </w:rPr>
  </w:style>
  <w:style w:type="paragraph" w:styleId="Kop7">
    <w:name w:val="heading 7"/>
    <w:basedOn w:val="Standaard"/>
    <w:next w:val="Standaard"/>
    <w:link w:val="Kop7Char"/>
    <w:qFormat/>
    <w:rsid w:val="00263C7D"/>
    <w:pPr>
      <w:numPr>
        <w:ilvl w:val="6"/>
        <w:numId w:val="16"/>
      </w:numPr>
      <w:suppressAutoHyphens/>
      <w:spacing w:after="160" w:line="312" w:lineRule="auto"/>
      <w:outlineLvl w:val="6"/>
    </w:pPr>
    <w:rPr>
      <w:sz w:val="20"/>
      <w:lang w:val="nl-NL" w:eastAsia="en-US"/>
    </w:rPr>
  </w:style>
  <w:style w:type="paragraph" w:styleId="Kop8">
    <w:name w:val="heading 8"/>
    <w:basedOn w:val="Standaard"/>
    <w:next w:val="Standaard"/>
    <w:link w:val="Kop8Char"/>
    <w:qFormat/>
    <w:rsid w:val="00263C7D"/>
    <w:pPr>
      <w:numPr>
        <w:ilvl w:val="7"/>
        <w:numId w:val="16"/>
      </w:numPr>
      <w:suppressAutoHyphens/>
      <w:spacing w:after="160" w:line="312" w:lineRule="auto"/>
      <w:outlineLvl w:val="7"/>
    </w:pPr>
    <w:rPr>
      <w:sz w:val="20"/>
      <w:lang w:val="nl-NL" w:eastAsia="en-US"/>
    </w:rPr>
  </w:style>
  <w:style w:type="paragraph" w:styleId="Kop9">
    <w:name w:val="heading 9"/>
    <w:basedOn w:val="Standaard"/>
    <w:next w:val="Standaard"/>
    <w:link w:val="Kop9Char"/>
    <w:qFormat/>
    <w:rsid w:val="00263C7D"/>
    <w:pPr>
      <w:numPr>
        <w:ilvl w:val="8"/>
        <w:numId w:val="16"/>
      </w:numPr>
      <w:suppressAutoHyphens/>
      <w:spacing w:after="160" w:line="312" w:lineRule="auto"/>
      <w:outlineLvl w:val="8"/>
    </w:pPr>
    <w:rPr>
      <w:sz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"/>
    <w:basedOn w:val="Standaardalinea-lettertype"/>
    <w:link w:val="Kop1"/>
    <w:rsid w:val="007E4893"/>
    <w:rPr>
      <w:rFonts w:ascii="Tahoma" w:hAnsi="Tahoma"/>
      <w:b/>
      <w:spacing w:val="6"/>
      <w:kern w:val="28"/>
      <w:sz w:val="32"/>
    </w:rPr>
  </w:style>
  <w:style w:type="character" w:customStyle="1" w:styleId="Kop2Char">
    <w:name w:val="Kop 2 Char"/>
    <w:aliases w:val="Paragraaf Char"/>
    <w:basedOn w:val="Standaardalinea-lettertype"/>
    <w:link w:val="Kop2"/>
    <w:rsid w:val="007E4893"/>
    <w:rPr>
      <w:rFonts w:ascii="Tahoma" w:hAnsi="Tahoma" w:cs="Tahoma"/>
      <w:b/>
      <w:bCs/>
      <w:spacing w:val="12"/>
      <w:sz w:val="22"/>
      <w:szCs w:val="24"/>
      <w:lang w:eastAsia="nl-NL"/>
    </w:rPr>
  </w:style>
  <w:style w:type="character" w:customStyle="1" w:styleId="Kop3Char">
    <w:name w:val="Kop 3 Char"/>
    <w:aliases w:val="Subparagraaf Char"/>
    <w:basedOn w:val="Standaardalinea-lettertype"/>
    <w:link w:val="Kop3"/>
    <w:rsid w:val="007E4893"/>
    <w:rPr>
      <w:rFonts w:ascii="Tahoma" w:hAnsi="Tahoma" w:cs="Tahoma"/>
      <w:i/>
      <w:iCs/>
      <w:spacing w:val="12"/>
      <w:sz w:val="22"/>
    </w:rPr>
  </w:style>
  <w:style w:type="character" w:customStyle="1" w:styleId="Kop4Char">
    <w:name w:val="Kop 4 Char"/>
    <w:aliases w:val="Bijlage Char"/>
    <w:basedOn w:val="Standaardalinea-lettertype"/>
    <w:link w:val="Kop4"/>
    <w:rsid w:val="007E4893"/>
    <w:rPr>
      <w:rFonts w:ascii="Tahoma" w:hAnsi="Tahoma"/>
      <w:b/>
      <w:spacing w:val="6"/>
      <w:kern w:val="28"/>
      <w:sz w:val="32"/>
    </w:rPr>
  </w:style>
  <w:style w:type="character" w:customStyle="1" w:styleId="Kop5Char">
    <w:name w:val="Kop 5 Char"/>
    <w:basedOn w:val="Standaardalinea-lettertype"/>
    <w:link w:val="Kop5"/>
    <w:rsid w:val="007E4893"/>
    <w:rPr>
      <w:rFonts w:ascii="Arial" w:hAnsi="Arial"/>
    </w:rPr>
  </w:style>
  <w:style w:type="character" w:customStyle="1" w:styleId="Kop6Char">
    <w:name w:val="Kop 6 Char"/>
    <w:basedOn w:val="Standaardalinea-lettertype"/>
    <w:link w:val="Kop6"/>
    <w:rsid w:val="007E4893"/>
    <w:rPr>
      <w:rFonts w:ascii="Arial" w:hAnsi="Arial"/>
    </w:rPr>
  </w:style>
  <w:style w:type="character" w:customStyle="1" w:styleId="Kop7Char">
    <w:name w:val="Kop 7 Char"/>
    <w:basedOn w:val="Standaardalinea-lettertype"/>
    <w:link w:val="Kop7"/>
    <w:rsid w:val="007E4893"/>
    <w:rPr>
      <w:rFonts w:ascii="Arial" w:hAnsi="Arial"/>
    </w:rPr>
  </w:style>
  <w:style w:type="character" w:customStyle="1" w:styleId="Kop8Char">
    <w:name w:val="Kop 8 Char"/>
    <w:basedOn w:val="Standaardalinea-lettertype"/>
    <w:link w:val="Kop8"/>
    <w:rsid w:val="007E4893"/>
    <w:rPr>
      <w:rFonts w:ascii="Arial" w:hAnsi="Arial"/>
    </w:rPr>
  </w:style>
  <w:style w:type="character" w:customStyle="1" w:styleId="Kop9Char">
    <w:name w:val="Kop 9 Char"/>
    <w:basedOn w:val="Standaardalinea-lettertype"/>
    <w:link w:val="Kop9"/>
    <w:rsid w:val="007E4893"/>
    <w:rPr>
      <w:rFonts w:ascii="Arial" w:hAnsi="Arial"/>
    </w:rPr>
  </w:style>
  <w:style w:type="character" w:styleId="Nadruk">
    <w:name w:val="Emphasis"/>
    <w:uiPriority w:val="20"/>
    <w:qFormat/>
    <w:rsid w:val="00263C7D"/>
    <w:rPr>
      <w:i/>
      <w:iCs/>
    </w:rPr>
  </w:style>
  <w:style w:type="paragraph" w:styleId="Geenafstand">
    <w:name w:val="No Spacing"/>
    <w:uiPriority w:val="99"/>
    <w:qFormat/>
    <w:rsid w:val="00263C7D"/>
    <w:rPr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263C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63C7D"/>
    <w:pPr>
      <w:keepNext/>
      <w:keepLines/>
      <w:numPr>
        <w:numId w:val="0"/>
      </w:numPr>
      <w:tabs>
        <w:tab w:val="clear" w:pos="2835"/>
      </w:tabs>
      <w:suppressAutoHyphens w:val="0"/>
      <w:spacing w:after="0" w:line="259" w:lineRule="auto"/>
      <w:outlineLvl w:val="9"/>
    </w:pPr>
    <w:rPr>
      <w:rFonts w:ascii="Calibri Light" w:hAnsi="Calibri Light"/>
      <w:b w:val="0"/>
      <w:color w:val="2E74B5"/>
      <w:spacing w:val="0"/>
      <w:kern w:val="0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rsid w:val="002740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0DE"/>
    <w:rPr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rsid w:val="002740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0DE"/>
    <w:rPr>
      <w:szCs w:val="20"/>
      <w:lang w:val="nl" w:eastAsia="nl-NL"/>
    </w:rPr>
  </w:style>
  <w:style w:type="character" w:styleId="Hyperlink">
    <w:name w:val="Hyperlink"/>
    <w:rsid w:val="002740DE"/>
    <w:rPr>
      <w:color w:val="0000FF"/>
      <w:u w:val="single"/>
    </w:rPr>
  </w:style>
  <w:style w:type="paragraph" w:customStyle="1" w:styleId="text">
    <w:name w:val="text"/>
    <w:basedOn w:val="Standaard"/>
    <w:rsid w:val="002740DE"/>
    <w:pPr>
      <w:ind w:left="-284"/>
    </w:pPr>
    <w:rPr>
      <w:rFonts w:ascii="HelveticaNeueLT Std" w:hAnsi="HelveticaNeueLT Std"/>
      <w:sz w:val="20"/>
      <w:szCs w:val="16"/>
    </w:rPr>
  </w:style>
  <w:style w:type="table" w:styleId="Tabelraster">
    <w:name w:val="Table Grid"/>
    <w:basedOn w:val="Standaardtabel"/>
    <w:uiPriority w:val="39"/>
    <w:rsid w:val="0027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4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natuurrijklimburgzui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4</cp:revision>
  <dcterms:created xsi:type="dcterms:W3CDTF">2020-01-23T10:55:00Z</dcterms:created>
  <dcterms:modified xsi:type="dcterms:W3CDTF">2020-01-29T16:19:00Z</dcterms:modified>
</cp:coreProperties>
</file>